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6A74" w14:textId="3DF201E6" w:rsidR="0084176D" w:rsidRDefault="00240218" w:rsidP="00951A0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 wp14:anchorId="77C8ED2C" wp14:editId="09FBA356">
            <wp:simplePos x="0" y="0"/>
            <wp:positionH relativeFrom="column">
              <wp:posOffset>-285750</wp:posOffset>
            </wp:positionH>
            <wp:positionV relativeFrom="paragraph">
              <wp:posOffset>-26035</wp:posOffset>
            </wp:positionV>
            <wp:extent cx="1038225" cy="1073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7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3C7D4" w14:textId="6DCF4262" w:rsidR="00B86D90" w:rsidRPr="00B86D90" w:rsidRDefault="00B86D90" w:rsidP="00B86D90">
      <w:pPr>
        <w:jc w:val="center"/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lang w:val="en-PK"/>
          <w14:ligatures w14:val="none"/>
          <w14:cntxtAlts w14:val="0"/>
        </w:rPr>
      </w:pPr>
      <w:r w:rsidRPr="00B86D90">
        <w:rPr>
          <w:rFonts w:asciiTheme="minorBidi" w:eastAsiaTheme="minorHAnsi" w:hAnsiTheme="minorBidi" w:cstheme="minorBidi"/>
          <w:noProof/>
          <w:color w:val="auto"/>
          <w:spacing w:val="-4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368AD" wp14:editId="3B0C5CB2">
                <wp:simplePos x="0" y="0"/>
                <wp:positionH relativeFrom="column">
                  <wp:posOffset>5072794</wp:posOffset>
                </wp:positionH>
                <wp:positionV relativeFrom="paragraph">
                  <wp:posOffset>5080</wp:posOffset>
                </wp:positionV>
                <wp:extent cx="1192696" cy="1342860"/>
                <wp:effectExtent l="0" t="0" r="2667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1342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B1355" w14:textId="77777777" w:rsidR="00B86D90" w:rsidRDefault="00B86D90" w:rsidP="00B86D90">
                            <w:pPr>
                              <w:jc w:val="center"/>
                            </w:pPr>
                          </w:p>
                          <w:p w14:paraId="4A416451" w14:textId="77777777" w:rsidR="00B86D90" w:rsidRDefault="00B86D90" w:rsidP="00B86D90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158FD83A" w14:textId="77777777" w:rsidR="00B86D90" w:rsidRDefault="00B86D90" w:rsidP="00B86D90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0A46FB89" w14:textId="77777777" w:rsidR="00B272B1" w:rsidRDefault="00B272B1" w:rsidP="00B86D90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5A1AE168" w14:textId="34B32B02" w:rsidR="00B86D90" w:rsidRPr="00C940D9" w:rsidRDefault="00B86D90" w:rsidP="00B86D90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C940D9">
                              <w:rPr>
                                <w:rFonts w:asciiTheme="minorBidi" w:hAnsiTheme="minorBidi" w:cstheme="minorBidi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68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45pt;margin-top:.4pt;width:93.9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" fillcolor="window" strokeweight=".5pt">
                <v:textbox>
                  <w:txbxContent>
                    <w:p w14:paraId="1A9B1355" w14:textId="77777777" w:rsidR="00B86D90" w:rsidRDefault="00B86D90" w:rsidP="00B86D90">
                      <w:pPr>
                        <w:jc w:val="center"/>
                      </w:pPr>
                    </w:p>
                    <w:p w14:paraId="4A416451" w14:textId="77777777" w:rsidR="00B86D90" w:rsidRDefault="00B86D90" w:rsidP="00B86D90">
                      <w:pPr>
                        <w:jc w:val="center"/>
                        <w:rPr>
                          <w:rFonts w:asciiTheme="minorBidi" w:hAnsiTheme="minorBidi" w:cstheme="minorBidi"/>
                        </w:rPr>
                      </w:pPr>
                    </w:p>
                    <w:p w14:paraId="158FD83A" w14:textId="77777777" w:rsidR="00B86D90" w:rsidRDefault="00B86D90" w:rsidP="00B86D90">
                      <w:pPr>
                        <w:jc w:val="center"/>
                        <w:rPr>
                          <w:rFonts w:asciiTheme="minorBidi" w:hAnsiTheme="minorBidi" w:cstheme="minorBidi"/>
                        </w:rPr>
                      </w:pPr>
                    </w:p>
                    <w:p w14:paraId="0A46FB89" w14:textId="77777777" w:rsidR="00B272B1" w:rsidRDefault="00B272B1" w:rsidP="00B86D90">
                      <w:pPr>
                        <w:jc w:val="center"/>
                        <w:rPr>
                          <w:rFonts w:asciiTheme="minorBidi" w:hAnsiTheme="minorBidi" w:cstheme="minorBidi"/>
                        </w:rPr>
                      </w:pPr>
                    </w:p>
                    <w:p w14:paraId="5A1AE168" w14:textId="34B32B02" w:rsidR="00B86D90" w:rsidRPr="00C940D9" w:rsidRDefault="00B86D90" w:rsidP="00B86D90">
                      <w:pPr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C940D9">
                        <w:rPr>
                          <w:rFonts w:asciiTheme="minorBidi" w:hAnsiTheme="minorBidi" w:cstheme="minorBid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B86D90"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lang w:val="en-PK"/>
          <w14:ligatures w14:val="none"/>
          <w14:cntxtAlts w14:val="0"/>
        </w:rPr>
        <w:t>F. No. 1(1)/2020/FST</w:t>
      </w:r>
    </w:p>
    <w:p w14:paraId="7FF5DF10" w14:textId="2ACA150D" w:rsidR="00B86D90" w:rsidRPr="00B86D90" w:rsidRDefault="00B86D90" w:rsidP="00B86D90">
      <w:pPr>
        <w:jc w:val="center"/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lang w:val="en-PK"/>
          <w14:ligatures w14:val="none"/>
          <w14:cntxtAlts w14:val="0"/>
        </w:rPr>
      </w:pPr>
      <w:r w:rsidRPr="00B86D90"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lang w:val="en-PK"/>
          <w14:ligatures w14:val="none"/>
          <w14:cntxtAlts w14:val="0"/>
        </w:rPr>
        <w:t>FEDERAL SERVICE TRIBUNAL</w:t>
      </w:r>
    </w:p>
    <w:p w14:paraId="167B5ADB" w14:textId="77777777" w:rsidR="00B86D90" w:rsidRPr="00B86D90" w:rsidRDefault="00B86D90" w:rsidP="00B86D90">
      <w:pPr>
        <w:spacing w:line="360" w:lineRule="auto"/>
        <w:jc w:val="center"/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u w:val="single"/>
          <w14:ligatures w14:val="none"/>
          <w14:cntxtAlts w14:val="0"/>
        </w:rPr>
      </w:pPr>
    </w:p>
    <w:p w14:paraId="155948B8" w14:textId="74029D58" w:rsidR="00B86D90" w:rsidRPr="00B86D90" w:rsidRDefault="00B86D90" w:rsidP="00B86D90">
      <w:pPr>
        <w:spacing w:line="360" w:lineRule="auto"/>
        <w:jc w:val="center"/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u w:val="single"/>
          <w14:ligatures w14:val="none"/>
          <w14:cntxtAlts w14:val="0"/>
        </w:rPr>
      </w:pPr>
      <w:r w:rsidRPr="00B86D90"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u w:val="single"/>
          <w14:ligatures w14:val="none"/>
          <w14:cntxtAlts w14:val="0"/>
        </w:rPr>
        <w:t>APPLICATION FORM</w:t>
      </w:r>
    </w:p>
    <w:p w14:paraId="1D47876C" w14:textId="41E52315" w:rsidR="00B86D90" w:rsidRPr="00B86D90" w:rsidRDefault="00B86D90" w:rsidP="00B86D90">
      <w:pPr>
        <w:spacing w:line="360" w:lineRule="auto"/>
        <w:jc w:val="center"/>
        <w:rPr>
          <w:rFonts w:asciiTheme="minorBidi" w:eastAsiaTheme="minorHAnsi" w:hAnsiTheme="minorBidi" w:cstheme="minorBidi"/>
          <w:b/>
          <w:bCs/>
          <w:color w:val="auto"/>
          <w:spacing w:val="-4"/>
          <w:kern w:val="0"/>
          <w:sz w:val="24"/>
          <w:szCs w:val="24"/>
          <w:u w:val="single"/>
          <w14:ligatures w14:val="none"/>
          <w14:cntxtAlts w14:val="0"/>
        </w:rPr>
      </w:pPr>
    </w:p>
    <w:p w14:paraId="1FD6B0BD" w14:textId="77777777" w:rsidR="00B272B1" w:rsidRPr="00B86D90" w:rsidRDefault="00B272B1" w:rsidP="00B86D90">
      <w:pPr>
        <w:spacing w:line="360" w:lineRule="auto"/>
        <w:jc w:val="both"/>
        <w:rPr>
          <w:rFonts w:asciiTheme="minorBidi" w:eastAsiaTheme="minorHAnsi" w:hAnsiTheme="minorBidi" w:cstheme="minorBidi"/>
          <w:color w:val="auto"/>
          <w:spacing w:val="-4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</w:p>
    <w:tbl>
      <w:tblPr>
        <w:tblStyle w:val="TableGrid1"/>
        <w:tblW w:w="10207" w:type="dxa"/>
        <w:tblInd w:w="-289" w:type="dxa"/>
        <w:tblLook w:val="04A0" w:firstRow="1" w:lastRow="0" w:firstColumn="1" w:lastColumn="0" w:noHBand="0" w:noVBand="1"/>
      </w:tblPr>
      <w:tblGrid>
        <w:gridCol w:w="539"/>
        <w:gridCol w:w="9668"/>
      </w:tblGrid>
      <w:tr w:rsidR="00B86D90" w:rsidRPr="00B86D90" w14:paraId="790EDC93" w14:textId="77777777" w:rsidTr="00B86D90">
        <w:tc>
          <w:tcPr>
            <w:tcW w:w="539" w:type="dxa"/>
          </w:tcPr>
          <w:p w14:paraId="46AF46A1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1.</w:t>
            </w:r>
          </w:p>
        </w:tc>
        <w:tc>
          <w:tcPr>
            <w:tcW w:w="9668" w:type="dxa"/>
          </w:tcPr>
          <w:p w14:paraId="4D356721" w14:textId="58312213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Name of Post: </w:t>
            </w:r>
          </w:p>
          <w:p w14:paraId="14C23242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0D2675FB" w14:textId="77777777" w:rsidTr="00B86D90">
        <w:tc>
          <w:tcPr>
            <w:tcW w:w="539" w:type="dxa"/>
          </w:tcPr>
          <w:p w14:paraId="4A30E1FF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2.</w:t>
            </w:r>
          </w:p>
        </w:tc>
        <w:tc>
          <w:tcPr>
            <w:tcW w:w="9668" w:type="dxa"/>
          </w:tcPr>
          <w:p w14:paraId="505AD15F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Name of Applicant: </w:t>
            </w:r>
          </w:p>
          <w:p w14:paraId="471F0C44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443D4157" w14:textId="77777777" w:rsidTr="00B86D90">
        <w:trPr>
          <w:trHeight w:val="590"/>
        </w:trPr>
        <w:tc>
          <w:tcPr>
            <w:tcW w:w="539" w:type="dxa"/>
          </w:tcPr>
          <w:p w14:paraId="1788D988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3.</w:t>
            </w:r>
          </w:p>
        </w:tc>
        <w:tc>
          <w:tcPr>
            <w:tcW w:w="9668" w:type="dxa"/>
          </w:tcPr>
          <w:p w14:paraId="780DE47C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Father’s Name: </w:t>
            </w:r>
          </w:p>
          <w:p w14:paraId="48035E16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3D0F02CE" w14:textId="77777777" w:rsidTr="00B86D90">
        <w:tc>
          <w:tcPr>
            <w:tcW w:w="539" w:type="dxa"/>
          </w:tcPr>
          <w:p w14:paraId="7D008E27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4.</w:t>
            </w:r>
          </w:p>
        </w:tc>
        <w:tc>
          <w:tcPr>
            <w:tcW w:w="9668" w:type="dxa"/>
          </w:tcPr>
          <w:p w14:paraId="195A6F6C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Date of Birth (Date-Month-Year):</w:t>
            </w:r>
          </w:p>
          <w:p w14:paraId="3D714273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2E38C4AB" w14:textId="77777777" w:rsidTr="00B86D90">
        <w:tc>
          <w:tcPr>
            <w:tcW w:w="539" w:type="dxa"/>
          </w:tcPr>
          <w:p w14:paraId="03EB6830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5.</w:t>
            </w:r>
          </w:p>
        </w:tc>
        <w:tc>
          <w:tcPr>
            <w:tcW w:w="9668" w:type="dxa"/>
          </w:tcPr>
          <w:p w14:paraId="7908BA9F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CNIC No:</w:t>
            </w:r>
          </w:p>
          <w:p w14:paraId="5EEC6703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549D7282" w14:textId="77777777" w:rsidTr="00B86D90">
        <w:tc>
          <w:tcPr>
            <w:tcW w:w="539" w:type="dxa"/>
          </w:tcPr>
          <w:p w14:paraId="52DDA126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6.</w:t>
            </w:r>
          </w:p>
        </w:tc>
        <w:tc>
          <w:tcPr>
            <w:tcW w:w="9668" w:type="dxa"/>
          </w:tcPr>
          <w:p w14:paraId="1B7BFE28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Postal Address:</w:t>
            </w:r>
          </w:p>
          <w:p w14:paraId="7ED205B7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A323EBB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504D0EDE" w14:textId="77777777" w:rsidTr="00B86D90">
        <w:tc>
          <w:tcPr>
            <w:tcW w:w="539" w:type="dxa"/>
          </w:tcPr>
          <w:p w14:paraId="373ED89E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7.</w:t>
            </w:r>
          </w:p>
        </w:tc>
        <w:tc>
          <w:tcPr>
            <w:tcW w:w="9668" w:type="dxa"/>
          </w:tcPr>
          <w:p w14:paraId="0108F4C0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Permanent Address:</w:t>
            </w:r>
          </w:p>
          <w:p w14:paraId="4FA22AF0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B561414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037F16A3" w14:textId="77777777" w:rsidTr="00B86D90">
        <w:tc>
          <w:tcPr>
            <w:tcW w:w="539" w:type="dxa"/>
          </w:tcPr>
          <w:p w14:paraId="37403F0E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8.</w:t>
            </w:r>
          </w:p>
        </w:tc>
        <w:tc>
          <w:tcPr>
            <w:tcW w:w="9668" w:type="dxa"/>
          </w:tcPr>
          <w:p w14:paraId="36BFBED9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Mobile No:</w:t>
            </w:r>
          </w:p>
          <w:p w14:paraId="75095E99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50D59D18" w14:textId="77777777" w:rsidTr="00B86D90">
        <w:tc>
          <w:tcPr>
            <w:tcW w:w="539" w:type="dxa"/>
          </w:tcPr>
          <w:p w14:paraId="3D9412DA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9.</w:t>
            </w:r>
          </w:p>
        </w:tc>
        <w:tc>
          <w:tcPr>
            <w:tcW w:w="9668" w:type="dxa"/>
          </w:tcPr>
          <w:p w14:paraId="74A41267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Domicile:</w:t>
            </w:r>
          </w:p>
          <w:p w14:paraId="5562F81F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22314B73" w14:textId="77777777" w:rsidR="00B272B1" w:rsidRDefault="00B272B1"/>
    <w:tbl>
      <w:tblPr>
        <w:tblStyle w:val="TableGrid1"/>
        <w:tblW w:w="10207" w:type="dxa"/>
        <w:tblInd w:w="-289" w:type="dxa"/>
        <w:tblLook w:val="04A0" w:firstRow="1" w:lastRow="0" w:firstColumn="1" w:lastColumn="0" w:noHBand="0" w:noVBand="1"/>
      </w:tblPr>
      <w:tblGrid>
        <w:gridCol w:w="538"/>
        <w:gridCol w:w="1873"/>
        <w:gridCol w:w="2268"/>
        <w:gridCol w:w="992"/>
        <w:gridCol w:w="1417"/>
        <w:gridCol w:w="1560"/>
        <w:gridCol w:w="1559"/>
      </w:tblGrid>
      <w:tr w:rsidR="00B272B1" w:rsidRPr="00B86D90" w14:paraId="01036E73" w14:textId="123A5F99" w:rsidTr="00B272B1">
        <w:trPr>
          <w:trHeight w:val="402"/>
        </w:trPr>
        <w:tc>
          <w:tcPr>
            <w:tcW w:w="538" w:type="dxa"/>
          </w:tcPr>
          <w:p w14:paraId="2DF887C6" w14:textId="77777777" w:rsidR="00B272B1" w:rsidRPr="00B86D90" w:rsidRDefault="00B272B1" w:rsidP="00B86D90">
            <w:pPr>
              <w:spacing w:line="480" w:lineRule="auto"/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10.</w:t>
            </w:r>
          </w:p>
        </w:tc>
        <w:tc>
          <w:tcPr>
            <w:tcW w:w="9669" w:type="dxa"/>
            <w:gridSpan w:val="6"/>
          </w:tcPr>
          <w:p w14:paraId="64721A2A" w14:textId="11BB26DB" w:rsidR="00B272B1" w:rsidRPr="00B86D90" w:rsidRDefault="00B272B1" w:rsidP="00B86D90">
            <w:pPr>
              <w:spacing w:line="48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Qualification:</w:t>
            </w:r>
          </w:p>
        </w:tc>
      </w:tr>
      <w:tr w:rsidR="00B272B1" w:rsidRPr="00B86D90" w14:paraId="10482F08" w14:textId="29F9DB3E" w:rsidTr="00B272B1">
        <w:trPr>
          <w:trHeight w:val="809"/>
        </w:trPr>
        <w:tc>
          <w:tcPr>
            <w:tcW w:w="538" w:type="dxa"/>
          </w:tcPr>
          <w:p w14:paraId="40526223" w14:textId="77777777" w:rsidR="00B272B1" w:rsidRPr="00B86D90" w:rsidRDefault="00B272B1" w:rsidP="00B86D90">
            <w:pPr>
              <w:spacing w:line="480" w:lineRule="auto"/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338BABBD" w14:textId="7B58EB75" w:rsidR="00B272B1" w:rsidRPr="00B272B1" w:rsidRDefault="00B272B1" w:rsidP="00B272B1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 xml:space="preserve">Name of </w:t>
            </w:r>
            <w:r w:rsidRPr="00B272B1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Certificate</w:t>
            </w:r>
            <w:r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/ Degree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B23DFE" w14:textId="21AACEA4" w:rsidR="00B272B1" w:rsidRPr="00B272B1" w:rsidRDefault="00B272B1" w:rsidP="00B272B1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Institution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E9EB86" w14:textId="64F1C42E" w:rsidR="00B272B1" w:rsidRPr="00B272B1" w:rsidRDefault="00B272B1" w:rsidP="00B272B1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</w:pPr>
            <w:r w:rsidRPr="00B272B1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Year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70884EB" w14:textId="3FDC7A51" w:rsidR="00B272B1" w:rsidRPr="00B272B1" w:rsidRDefault="00B272B1" w:rsidP="00B272B1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Obtained Marks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E9DBD3" w14:textId="37EFC512" w:rsidR="00B272B1" w:rsidRPr="00B272B1" w:rsidRDefault="00B272B1" w:rsidP="00B272B1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Total Marks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5CA952" w14:textId="2BE7425E" w:rsidR="00B272B1" w:rsidRPr="00B272B1" w:rsidRDefault="00B272B1" w:rsidP="00B272B1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</w:pPr>
            <w:r w:rsidRPr="00B272B1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Percentage</w:t>
            </w:r>
          </w:p>
        </w:tc>
      </w:tr>
      <w:tr w:rsidR="00B272B1" w:rsidRPr="00B86D90" w14:paraId="2D44357E" w14:textId="049548B8" w:rsidTr="00B272B1">
        <w:trPr>
          <w:trHeight w:val="402"/>
        </w:trPr>
        <w:tc>
          <w:tcPr>
            <w:tcW w:w="538" w:type="dxa"/>
          </w:tcPr>
          <w:p w14:paraId="2EE0E897" w14:textId="394D2EBD" w:rsidR="00B272B1" w:rsidRPr="00B86D90" w:rsidRDefault="00B272B1" w:rsidP="00B86D90">
            <w:pPr>
              <w:spacing w:line="480" w:lineRule="auto"/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i.</w:t>
            </w:r>
          </w:p>
        </w:tc>
        <w:tc>
          <w:tcPr>
            <w:tcW w:w="1873" w:type="dxa"/>
          </w:tcPr>
          <w:p w14:paraId="0547C459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268" w:type="dxa"/>
          </w:tcPr>
          <w:p w14:paraId="666B5627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25884D38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417" w:type="dxa"/>
          </w:tcPr>
          <w:p w14:paraId="5D032E99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</w:tcPr>
          <w:p w14:paraId="0303E030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14:paraId="6E136780" w14:textId="63A31906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272B1" w:rsidRPr="00B86D90" w14:paraId="3DE73451" w14:textId="0D524088" w:rsidTr="00B272B1">
        <w:trPr>
          <w:trHeight w:val="414"/>
        </w:trPr>
        <w:tc>
          <w:tcPr>
            <w:tcW w:w="538" w:type="dxa"/>
          </w:tcPr>
          <w:p w14:paraId="1DDFF10E" w14:textId="6106EA37" w:rsidR="00B272B1" w:rsidRPr="00B86D90" w:rsidRDefault="00B272B1" w:rsidP="00B86D90">
            <w:pPr>
              <w:spacing w:line="480" w:lineRule="auto"/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ii.</w:t>
            </w:r>
          </w:p>
        </w:tc>
        <w:tc>
          <w:tcPr>
            <w:tcW w:w="1873" w:type="dxa"/>
          </w:tcPr>
          <w:p w14:paraId="332F6FF7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268" w:type="dxa"/>
          </w:tcPr>
          <w:p w14:paraId="2C770D3F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155AF6F6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417" w:type="dxa"/>
          </w:tcPr>
          <w:p w14:paraId="78BC8E2C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</w:tcPr>
          <w:p w14:paraId="3ED22083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14:paraId="278247C5" w14:textId="46BC3F38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272B1" w:rsidRPr="00B86D90" w14:paraId="06F00CED" w14:textId="3D11A57A" w:rsidTr="00B272B1">
        <w:trPr>
          <w:trHeight w:val="402"/>
        </w:trPr>
        <w:tc>
          <w:tcPr>
            <w:tcW w:w="538" w:type="dxa"/>
          </w:tcPr>
          <w:p w14:paraId="5AFAC1FA" w14:textId="61542CD9" w:rsidR="00B272B1" w:rsidRPr="00B86D90" w:rsidRDefault="00B272B1" w:rsidP="00B86D90">
            <w:pPr>
              <w:spacing w:line="480" w:lineRule="auto"/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iii.</w:t>
            </w:r>
          </w:p>
        </w:tc>
        <w:tc>
          <w:tcPr>
            <w:tcW w:w="1873" w:type="dxa"/>
          </w:tcPr>
          <w:p w14:paraId="60F08A21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268" w:type="dxa"/>
          </w:tcPr>
          <w:p w14:paraId="28DC6AF8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156FD53B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417" w:type="dxa"/>
          </w:tcPr>
          <w:p w14:paraId="49F4B805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60" w:type="dxa"/>
          </w:tcPr>
          <w:p w14:paraId="1B5A0D0F" w14:textId="77777777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14:paraId="6906012D" w14:textId="1E3611EA" w:rsidR="00B272B1" w:rsidRPr="00B86D90" w:rsidRDefault="00B272B1" w:rsidP="00B86D90">
            <w:pPr>
              <w:spacing w:line="480" w:lineRule="auto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58282DA7" w14:textId="77777777" w:rsidR="00B272B1" w:rsidRDefault="00B272B1"/>
    <w:tbl>
      <w:tblPr>
        <w:tblStyle w:val="TableGrid1"/>
        <w:tblW w:w="10207" w:type="dxa"/>
        <w:tblInd w:w="-289" w:type="dxa"/>
        <w:tblLook w:val="04A0" w:firstRow="1" w:lastRow="0" w:firstColumn="1" w:lastColumn="0" w:noHBand="0" w:noVBand="1"/>
      </w:tblPr>
      <w:tblGrid>
        <w:gridCol w:w="539"/>
        <w:gridCol w:w="2433"/>
        <w:gridCol w:w="2189"/>
        <w:gridCol w:w="2201"/>
        <w:gridCol w:w="2845"/>
      </w:tblGrid>
      <w:tr w:rsidR="00B86D90" w:rsidRPr="00B86D90" w14:paraId="258B9427" w14:textId="77777777" w:rsidTr="00B86D90">
        <w:trPr>
          <w:trHeight w:val="413"/>
        </w:trPr>
        <w:tc>
          <w:tcPr>
            <w:tcW w:w="539" w:type="dxa"/>
          </w:tcPr>
          <w:p w14:paraId="6843653B" w14:textId="0A14B830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:lang w:val="en-US"/>
                <w14:ligatures w14:val="none"/>
                <w14:cntxtAlts w14:val="0"/>
              </w:rPr>
              <w:t>1</w:t>
            </w: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</w:tc>
        <w:tc>
          <w:tcPr>
            <w:tcW w:w="9668" w:type="dxa"/>
            <w:gridSpan w:val="4"/>
          </w:tcPr>
          <w:p w14:paraId="7C8F6E68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Experience:</w:t>
            </w:r>
          </w:p>
        </w:tc>
      </w:tr>
      <w:tr w:rsidR="00B86D90" w:rsidRPr="00B86D90" w14:paraId="308AE519" w14:textId="77777777" w:rsidTr="00B86D90">
        <w:trPr>
          <w:trHeight w:val="579"/>
        </w:trPr>
        <w:tc>
          <w:tcPr>
            <w:tcW w:w="539" w:type="dxa"/>
          </w:tcPr>
          <w:p w14:paraId="76BF661F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433" w:type="dxa"/>
            <w:shd w:val="clear" w:color="auto" w:fill="D9D9D9" w:themeFill="background1" w:themeFillShade="D9"/>
          </w:tcPr>
          <w:p w14:paraId="27BD97D1" w14:textId="77777777" w:rsidR="00B86D90" w:rsidRPr="00B272B1" w:rsidRDefault="00B86D90" w:rsidP="00B86D90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272B1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Post Held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F75FDC6" w14:textId="75497E1C" w:rsidR="00B86D90" w:rsidRPr="00B272B1" w:rsidRDefault="00B86D90" w:rsidP="00B86D90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272B1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Organization 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5C956E65" w14:textId="77777777" w:rsidR="00B86D90" w:rsidRPr="00B272B1" w:rsidRDefault="00B86D90" w:rsidP="00B86D90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272B1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From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6BB8EDE2" w14:textId="77777777" w:rsidR="00B86D90" w:rsidRPr="00B272B1" w:rsidRDefault="00B86D90" w:rsidP="00B86D90">
            <w:pPr>
              <w:jc w:val="center"/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272B1">
              <w:rPr>
                <w:rFonts w:asciiTheme="minorBidi" w:eastAsiaTheme="minorHAnsi" w:hAnsiTheme="minorBidi" w:cstheme="minorBidi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To</w:t>
            </w:r>
          </w:p>
        </w:tc>
      </w:tr>
      <w:tr w:rsidR="00B86D90" w:rsidRPr="00B86D90" w14:paraId="1CC6647E" w14:textId="77777777" w:rsidTr="00B86D90">
        <w:tc>
          <w:tcPr>
            <w:tcW w:w="539" w:type="dxa"/>
          </w:tcPr>
          <w:p w14:paraId="5B83BC6F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i.</w:t>
            </w:r>
          </w:p>
        </w:tc>
        <w:tc>
          <w:tcPr>
            <w:tcW w:w="2433" w:type="dxa"/>
          </w:tcPr>
          <w:p w14:paraId="67E0CBAF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5F2DEDA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89" w:type="dxa"/>
          </w:tcPr>
          <w:p w14:paraId="415C28B6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201" w:type="dxa"/>
          </w:tcPr>
          <w:p w14:paraId="0792ADF4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845" w:type="dxa"/>
          </w:tcPr>
          <w:p w14:paraId="21282955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59EEE396" w14:textId="77777777" w:rsidTr="00B86D90">
        <w:tc>
          <w:tcPr>
            <w:tcW w:w="539" w:type="dxa"/>
          </w:tcPr>
          <w:p w14:paraId="0209FB9C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ii.</w:t>
            </w:r>
          </w:p>
        </w:tc>
        <w:tc>
          <w:tcPr>
            <w:tcW w:w="2433" w:type="dxa"/>
          </w:tcPr>
          <w:p w14:paraId="54064E3C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0F44758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89" w:type="dxa"/>
          </w:tcPr>
          <w:p w14:paraId="0661A289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201" w:type="dxa"/>
          </w:tcPr>
          <w:p w14:paraId="6AA511A5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845" w:type="dxa"/>
          </w:tcPr>
          <w:p w14:paraId="59A2E9C4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6D90" w:rsidRPr="00B86D90" w14:paraId="6C15C59E" w14:textId="77777777" w:rsidTr="00B86D90">
        <w:tc>
          <w:tcPr>
            <w:tcW w:w="539" w:type="dxa"/>
          </w:tcPr>
          <w:p w14:paraId="3C9DD419" w14:textId="77777777" w:rsidR="00B86D90" w:rsidRPr="00B86D90" w:rsidRDefault="00B86D90" w:rsidP="00B86D90">
            <w:pPr>
              <w:jc w:val="center"/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86D90"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iii.</w:t>
            </w:r>
          </w:p>
        </w:tc>
        <w:tc>
          <w:tcPr>
            <w:tcW w:w="2433" w:type="dxa"/>
          </w:tcPr>
          <w:p w14:paraId="0DDE9E6C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07058D2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189" w:type="dxa"/>
          </w:tcPr>
          <w:p w14:paraId="610C43FB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201" w:type="dxa"/>
          </w:tcPr>
          <w:p w14:paraId="2E98F044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845" w:type="dxa"/>
          </w:tcPr>
          <w:p w14:paraId="3C4632C0" w14:textId="77777777" w:rsidR="00B86D90" w:rsidRPr="00B86D90" w:rsidRDefault="00B86D90" w:rsidP="00B86D90">
            <w:pPr>
              <w:rPr>
                <w:rFonts w:asciiTheme="minorBidi" w:eastAsiaTheme="minorHAnsi" w:hAnsiTheme="minorBid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1A4B1E62" w14:textId="763070C0" w:rsidR="00B86D90" w:rsidRDefault="00B86D90" w:rsidP="00B86D90">
      <w:pPr>
        <w:spacing w:line="360" w:lineRule="auto"/>
        <w:jc w:val="both"/>
        <w:rPr>
          <w:rFonts w:asciiTheme="minorBidi" w:eastAsiaTheme="minorHAnsi" w:hAnsiTheme="minorBidi" w:cstheme="minorBidi"/>
          <w:color w:val="auto"/>
          <w:spacing w:val="-4"/>
          <w:kern w:val="0"/>
          <w:sz w:val="24"/>
          <w:szCs w:val="24"/>
          <w14:ligatures w14:val="none"/>
          <w14:cntxtAlts w14:val="0"/>
        </w:rPr>
      </w:pPr>
    </w:p>
    <w:p w14:paraId="3B62670B" w14:textId="4917DD0C" w:rsidR="00B86D90" w:rsidRDefault="00B86D90" w:rsidP="00B86D90">
      <w:pPr>
        <w:spacing w:line="360" w:lineRule="auto"/>
        <w:jc w:val="both"/>
        <w:rPr>
          <w:rFonts w:asciiTheme="minorBidi" w:eastAsiaTheme="minorHAnsi" w:hAnsiTheme="minorBidi" w:cstheme="minorBidi"/>
          <w:color w:val="auto"/>
          <w:spacing w:val="-4"/>
          <w:kern w:val="0"/>
          <w:sz w:val="24"/>
          <w:szCs w:val="24"/>
          <w14:ligatures w14:val="none"/>
          <w14:cntxtAlts w14:val="0"/>
        </w:rPr>
      </w:pPr>
    </w:p>
    <w:p w14:paraId="3387FD36" w14:textId="77777777" w:rsidR="00B86D90" w:rsidRPr="00B86D90" w:rsidRDefault="00B86D90" w:rsidP="00B86D90">
      <w:pPr>
        <w:spacing w:line="360" w:lineRule="auto"/>
        <w:jc w:val="both"/>
        <w:rPr>
          <w:rFonts w:asciiTheme="minorBidi" w:eastAsiaTheme="minorHAnsi" w:hAnsiTheme="minorBidi" w:cstheme="minorBidi"/>
          <w:color w:val="auto"/>
          <w:spacing w:val="-4"/>
          <w:kern w:val="0"/>
          <w:sz w:val="24"/>
          <w:szCs w:val="24"/>
          <w14:ligatures w14:val="none"/>
          <w14:cntxtAlts w14:val="0"/>
        </w:rPr>
      </w:pPr>
    </w:p>
    <w:p w14:paraId="1B92EA18" w14:textId="1742BBEF" w:rsidR="0084176D" w:rsidRDefault="00B86D90" w:rsidP="00B86D90">
      <w:pPr>
        <w:widowControl w:val="0"/>
        <w:rPr>
          <w:rFonts w:ascii="Arial" w:hAnsi="Arial" w:cs="Arial"/>
          <w:b/>
          <w:bCs/>
          <w:sz w:val="48"/>
          <w:szCs w:val="48"/>
          <w14:ligatures w14:val="none"/>
        </w:rPr>
      </w:pPr>
      <w:r w:rsidRPr="00B86D90">
        <w:rPr>
          <w:rFonts w:asciiTheme="minorBidi" w:eastAsiaTheme="minorHAnsi" w:hAnsiTheme="minorBidi" w:cstheme="minorBidi"/>
          <w:color w:val="auto"/>
          <w:spacing w:val="-4"/>
          <w:kern w:val="0"/>
          <w:sz w:val="24"/>
          <w:szCs w:val="24"/>
          <w14:ligatures w14:val="none"/>
          <w14:cntxtAlts w14:val="0"/>
        </w:rPr>
        <w:t>Date</w:t>
      </w:r>
      <w:proofErr w:type="gramStart"/>
      <w:r w:rsidRPr="00B86D90">
        <w:rPr>
          <w:rFonts w:asciiTheme="minorBidi" w:eastAsiaTheme="minorHAnsi" w:hAnsiTheme="minorBidi" w:cstheme="minorBidi"/>
          <w:color w:val="auto"/>
          <w:spacing w:val="-4"/>
          <w:kern w:val="0"/>
          <w:sz w:val="24"/>
          <w:szCs w:val="24"/>
          <w14:ligatures w14:val="none"/>
          <w14:cntxtAlts w14:val="0"/>
        </w:rPr>
        <w:t>:_</w:t>
      </w:r>
      <w:proofErr w:type="gramEnd"/>
      <w:r w:rsidRPr="00B86D90">
        <w:rPr>
          <w:rFonts w:asciiTheme="minorBidi" w:eastAsiaTheme="minorHAnsi" w:hAnsiTheme="minorBidi" w:cstheme="minorBidi"/>
          <w:color w:val="auto"/>
          <w:spacing w:val="-4"/>
          <w:kern w:val="0"/>
          <w:sz w:val="24"/>
          <w:szCs w:val="24"/>
          <w14:ligatures w14:val="none"/>
          <w14:cntxtAlts w14:val="0"/>
        </w:rPr>
        <w:t>_________________                             Signature of the Applicant:______________</w:t>
      </w:r>
      <w:r w:rsidR="0084176D">
        <w:rPr>
          <w:rFonts w:ascii="Arial" w:hAnsi="Arial" w:cs="Arial"/>
          <w:b/>
          <w:bCs/>
          <w:sz w:val="48"/>
          <w:szCs w:val="48"/>
          <w14:ligatures w14:val="none"/>
        </w:rPr>
        <w:t> </w:t>
      </w:r>
    </w:p>
    <w:p w14:paraId="6E2B6E1D" w14:textId="77777777" w:rsidR="0084176D" w:rsidRDefault="0084176D" w:rsidP="0084176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EB773ED" w14:textId="132C2EBF" w:rsidR="007522E6" w:rsidRDefault="007522E6"/>
    <w:sectPr w:rsidR="007522E6" w:rsidSect="001C0C91">
      <w:pgSz w:w="12240" w:h="18720" w:code="258"/>
      <w:pgMar w:top="851" w:right="1440" w:bottom="851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A2CB6"/>
    <w:multiLevelType w:val="hybridMultilevel"/>
    <w:tmpl w:val="59602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86FC5"/>
    <w:multiLevelType w:val="hybridMultilevel"/>
    <w:tmpl w:val="39C23010"/>
    <w:lvl w:ilvl="0" w:tplc="64E8ACAC">
      <w:start w:val="1"/>
      <w:numFmt w:val="lowerRoman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312AE"/>
    <w:multiLevelType w:val="hybridMultilevel"/>
    <w:tmpl w:val="7ABE2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E7"/>
    <w:rsid w:val="000A1D65"/>
    <w:rsid w:val="000C6394"/>
    <w:rsid w:val="000D206E"/>
    <w:rsid w:val="00142012"/>
    <w:rsid w:val="001C0C91"/>
    <w:rsid w:val="002228B7"/>
    <w:rsid w:val="00240218"/>
    <w:rsid w:val="00363686"/>
    <w:rsid w:val="00376F15"/>
    <w:rsid w:val="003C2125"/>
    <w:rsid w:val="006C7B9A"/>
    <w:rsid w:val="007522E6"/>
    <w:rsid w:val="007F43E6"/>
    <w:rsid w:val="0084176D"/>
    <w:rsid w:val="00881F6A"/>
    <w:rsid w:val="008B7036"/>
    <w:rsid w:val="008C6CED"/>
    <w:rsid w:val="00951A07"/>
    <w:rsid w:val="00A226FF"/>
    <w:rsid w:val="00B272B1"/>
    <w:rsid w:val="00B86D90"/>
    <w:rsid w:val="00C7761F"/>
    <w:rsid w:val="00D044A4"/>
    <w:rsid w:val="00DF6A3C"/>
    <w:rsid w:val="00E756E7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D0B3"/>
  <w15:chartTrackingRefBased/>
  <w15:docId w15:val="{3FE1A93C-DFAE-430D-8A4C-E8148074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6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4A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86D90"/>
    <w:pPr>
      <w:spacing w:after="0" w:line="240" w:lineRule="auto"/>
      <w:jc w:val="both"/>
    </w:pPr>
    <w:rPr>
      <w:rFonts w:ascii="Times New Roman" w:hAnsi="Times New Roman" w:cs="Times New Roman"/>
      <w:spacing w:val="-4"/>
      <w:sz w:val="24"/>
      <w:szCs w:val="24"/>
      <w:lang w:val="en-P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1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C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FST</dc:creator>
  <cp:keywords/>
  <dc:description/>
  <cp:lastModifiedBy>Microsoft account</cp:lastModifiedBy>
  <cp:revision>19</cp:revision>
  <cp:lastPrinted>2025-03-03T06:53:00Z</cp:lastPrinted>
  <dcterms:created xsi:type="dcterms:W3CDTF">2021-08-03T11:42:00Z</dcterms:created>
  <dcterms:modified xsi:type="dcterms:W3CDTF">2025-03-11T05:01:00Z</dcterms:modified>
</cp:coreProperties>
</file>